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1445" w14:textId="621DE6BD" w:rsidR="00A4350A" w:rsidRPr="0081795F" w:rsidRDefault="00A4350A" w:rsidP="0081795F"/>
    <w:p w14:paraId="5470CB5B" w14:textId="37300991" w:rsidR="003C068C" w:rsidRDefault="00532672" w:rsidP="0081795F">
      <w:pPr>
        <w:pStyle w:val="BodyText"/>
        <w:kinsoku w:val="0"/>
        <w:overflowPunct w:val="0"/>
        <w:jc w:val="right"/>
        <w:rPr>
          <w:b/>
          <w:color w:val="231F20"/>
          <w:sz w:val="28"/>
          <w:szCs w:val="28"/>
        </w:rPr>
      </w:pPr>
      <w:r>
        <w:rPr>
          <w:b/>
          <w:color w:val="231F20"/>
          <w:sz w:val="28"/>
          <w:szCs w:val="28"/>
        </w:rPr>
        <w:t>Compensation</w:t>
      </w:r>
      <w:r w:rsidR="00045B55" w:rsidRPr="00E13463">
        <w:rPr>
          <w:b/>
          <w:color w:val="231F20"/>
          <w:sz w:val="28"/>
          <w:szCs w:val="28"/>
        </w:rPr>
        <w:t xml:space="preserve"> {</w:t>
      </w:r>
      <w:proofErr w:type="spellStart"/>
      <w:r w:rsidR="00045B55" w:rsidRPr="00E13463">
        <w:rPr>
          <w:b/>
          <w:color w:val="231F20"/>
          <w:sz w:val="28"/>
          <w:szCs w:val="28"/>
        </w:rPr>
        <w:t>Agreement</w:t>
      </w:r>
      <w:r w:rsidR="003A7B39">
        <w:rPr>
          <w:b/>
          <w:color w:val="231F20"/>
          <w:sz w:val="28"/>
          <w:szCs w:val="28"/>
        </w:rPr>
        <w:t>Name</w:t>
      </w:r>
      <w:proofErr w:type="spellEnd"/>
      <w:r w:rsidR="00045B55" w:rsidRPr="00E13463">
        <w:rPr>
          <w:b/>
          <w:color w:val="231F20"/>
          <w:sz w:val="28"/>
          <w:szCs w:val="28"/>
        </w:rPr>
        <w:t>} – {Label}</w:t>
      </w:r>
    </w:p>
    <w:p w14:paraId="48EBBFD0" w14:textId="6BD6D6A3" w:rsidR="00C00AD3" w:rsidRPr="00C00AD3" w:rsidRDefault="00C00AD3" w:rsidP="0081795F">
      <w:pPr>
        <w:pStyle w:val="BodyText"/>
        <w:kinsoku w:val="0"/>
        <w:overflowPunct w:val="0"/>
        <w:jc w:val="right"/>
        <w:rPr>
          <w:b/>
          <w:color w:val="231F20"/>
          <w:sz w:val="40"/>
          <w:szCs w:val="40"/>
        </w:rPr>
      </w:pPr>
      <w:r>
        <w:rPr>
          <w:b/>
          <w:color w:val="231F20"/>
          <w:sz w:val="40"/>
          <w:szCs w:val="40"/>
        </w:rPr>
        <w:t>Transaction List Report</w:t>
      </w:r>
    </w:p>
    <w:p w14:paraId="3F01C94D" w14:textId="77777777" w:rsidR="0081795F" w:rsidRPr="0081795F" w:rsidRDefault="0081795F" w:rsidP="0081795F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031"/>
        <w:gridCol w:w="1684"/>
        <w:gridCol w:w="1684"/>
      </w:tblGrid>
      <w:tr w:rsidR="000E51F7" w:rsidRPr="000E3BF8" w14:paraId="6EDF0B23" w14:textId="60294818" w:rsidTr="00A8799A">
        <w:trPr>
          <w:jc w:val="right"/>
        </w:trPr>
        <w:tc>
          <w:tcPr>
            <w:tcW w:w="2700" w:type="dxa"/>
          </w:tcPr>
          <w:p w14:paraId="06364A83" w14:textId="77777777" w:rsidR="000E51F7" w:rsidRPr="0081795F" w:rsidRDefault="000E51F7" w:rsidP="000E51F7">
            <w:pPr>
              <w:jc w:val="right"/>
            </w:pPr>
            <w:r w:rsidRPr="0081795F">
              <w:t>Start Date:</w:t>
            </w:r>
          </w:p>
        </w:tc>
        <w:tc>
          <w:tcPr>
            <w:tcW w:w="1684" w:type="dxa"/>
          </w:tcPr>
          <w:p w14:paraId="6BD53F01" w14:textId="77777777" w:rsidR="000E51F7" w:rsidRPr="0081795F" w:rsidRDefault="000E51F7" w:rsidP="000E51F7">
            <w:r w:rsidRPr="0081795F">
              <w:t>{StartDate}</w:t>
            </w:r>
          </w:p>
        </w:tc>
        <w:tc>
          <w:tcPr>
            <w:tcW w:w="1684" w:type="dxa"/>
          </w:tcPr>
          <w:p w14:paraId="0AD6BF9B" w14:textId="3CD9B6C2" w:rsidR="000E51F7" w:rsidRPr="0081795F" w:rsidRDefault="000E51F7" w:rsidP="000E51F7">
            <w:pPr>
              <w:jc w:val="right"/>
            </w:pPr>
            <w:r w:rsidRPr="0081795F">
              <w:t>End Date:</w:t>
            </w:r>
          </w:p>
        </w:tc>
        <w:tc>
          <w:tcPr>
            <w:tcW w:w="1684" w:type="dxa"/>
          </w:tcPr>
          <w:p w14:paraId="2ABF98E9" w14:textId="66EF755B" w:rsidR="000E51F7" w:rsidRPr="0081795F" w:rsidRDefault="000E51F7" w:rsidP="000E51F7">
            <w:r w:rsidRPr="0081795F">
              <w:t>{</w:t>
            </w:r>
            <w:proofErr w:type="spellStart"/>
            <w:r w:rsidRPr="0081795F">
              <w:t>EndDate</w:t>
            </w:r>
            <w:proofErr w:type="spellEnd"/>
            <w:r w:rsidRPr="0081795F">
              <w:t>}</w:t>
            </w:r>
          </w:p>
        </w:tc>
      </w:tr>
      <w:tr w:rsidR="000E51F7" w:rsidRPr="000E3BF8" w14:paraId="5E56B24B" w14:textId="2BF913EF" w:rsidTr="00A8799A">
        <w:trPr>
          <w:jc w:val="right"/>
        </w:trPr>
        <w:tc>
          <w:tcPr>
            <w:tcW w:w="2700" w:type="dxa"/>
          </w:tcPr>
          <w:p w14:paraId="6D5F6996" w14:textId="77777777" w:rsidR="000E51F7" w:rsidRPr="0081795F" w:rsidRDefault="000E51F7" w:rsidP="000E51F7">
            <w:pPr>
              <w:jc w:val="right"/>
            </w:pPr>
            <w:r w:rsidRPr="0081795F">
              <w:t>Created By:</w:t>
            </w:r>
          </w:p>
        </w:tc>
        <w:tc>
          <w:tcPr>
            <w:tcW w:w="1684" w:type="dxa"/>
          </w:tcPr>
          <w:p w14:paraId="10FDB3C6" w14:textId="77777777" w:rsidR="00C14445" w:rsidRDefault="00C14445" w:rsidP="00C14445">
            <w:pPr>
              <w:pStyle w:val="BodyText"/>
              <w:ind w:left="0"/>
            </w:pPr>
            <w:r w:rsidRPr="0081795F">
              <w:t>{</w:t>
            </w:r>
            <w:proofErr w:type="spellStart"/>
            <w:r w:rsidRPr="0081795F">
              <w:t>CreatedBy</w:t>
            </w:r>
            <w:r>
              <w:t>Primary</w:t>
            </w:r>
            <w:proofErr w:type="spellEnd"/>
            <w:r w:rsidRPr="0081795F">
              <w:t>}</w:t>
            </w:r>
          </w:p>
          <w:p w14:paraId="00628360" w14:textId="6FE66DD2" w:rsidR="000E51F7" w:rsidRPr="0081795F" w:rsidRDefault="00C14445" w:rsidP="00C14445">
            <w:r w:rsidRPr="0081795F">
              <w:t>{</w:t>
            </w:r>
            <w:proofErr w:type="spellStart"/>
            <w:r w:rsidRPr="0081795F">
              <w:t>CreatedBy</w:t>
            </w:r>
            <w:r>
              <w:t>Secondary</w:t>
            </w:r>
            <w:proofErr w:type="spellEnd"/>
            <w:r w:rsidRPr="0081795F">
              <w:t>}</w:t>
            </w:r>
          </w:p>
        </w:tc>
        <w:tc>
          <w:tcPr>
            <w:tcW w:w="1684" w:type="dxa"/>
          </w:tcPr>
          <w:p w14:paraId="79BC4757" w14:textId="5364B54F" w:rsidR="000E51F7" w:rsidRPr="0081795F" w:rsidRDefault="000E51F7" w:rsidP="000E51F7">
            <w:pPr>
              <w:jc w:val="right"/>
            </w:pPr>
            <w:r w:rsidRPr="0081795F">
              <w:t>Created Date:</w:t>
            </w:r>
          </w:p>
        </w:tc>
        <w:tc>
          <w:tcPr>
            <w:tcW w:w="1684" w:type="dxa"/>
          </w:tcPr>
          <w:p w14:paraId="0D7E847B" w14:textId="7F424664" w:rsidR="000E51F7" w:rsidRPr="0081795F" w:rsidRDefault="000E51F7" w:rsidP="000E51F7">
            <w:r w:rsidRPr="0081795F">
              <w:t>{</w:t>
            </w:r>
            <w:proofErr w:type="spellStart"/>
            <w:r w:rsidRPr="0081795F">
              <w:t>CreatedDate</w:t>
            </w:r>
            <w:proofErr w:type="spellEnd"/>
            <w:r w:rsidRPr="0081795F">
              <w:t>}</w:t>
            </w:r>
          </w:p>
        </w:tc>
      </w:tr>
      <w:tr w:rsidR="000E51F7" w:rsidRPr="000E3BF8" w14:paraId="276CFADC" w14:textId="3E19C03C" w:rsidTr="00A8799A">
        <w:trPr>
          <w:jc w:val="right"/>
        </w:trPr>
        <w:tc>
          <w:tcPr>
            <w:tcW w:w="2700" w:type="dxa"/>
          </w:tcPr>
          <w:p w14:paraId="375DFCB0" w14:textId="77777777" w:rsidR="000E51F7" w:rsidRPr="0081795F" w:rsidRDefault="000E51F7" w:rsidP="000E51F7">
            <w:pPr>
              <w:jc w:val="right"/>
            </w:pPr>
            <w:r w:rsidRPr="0081795F">
              <w:t>Approved By:</w:t>
            </w:r>
          </w:p>
        </w:tc>
        <w:tc>
          <w:tcPr>
            <w:tcW w:w="1684" w:type="dxa"/>
          </w:tcPr>
          <w:p w14:paraId="538A8578" w14:textId="77777777" w:rsidR="00C14445" w:rsidRDefault="00C14445" w:rsidP="00C14445">
            <w:pPr>
              <w:pStyle w:val="BodyText"/>
              <w:ind w:left="0"/>
            </w:pPr>
            <w:r w:rsidRPr="0081795F">
              <w:t>{</w:t>
            </w:r>
            <w:proofErr w:type="spellStart"/>
            <w:r w:rsidRPr="0081795F">
              <w:t>ApprovedBy</w:t>
            </w:r>
            <w:r>
              <w:t>Primary</w:t>
            </w:r>
            <w:proofErr w:type="spellEnd"/>
            <w:r w:rsidRPr="0081795F">
              <w:t>}</w:t>
            </w:r>
          </w:p>
          <w:p w14:paraId="2BB3AFD3" w14:textId="042F36C5" w:rsidR="000E51F7" w:rsidRPr="0081795F" w:rsidRDefault="00C14445" w:rsidP="00C14445">
            <w:r w:rsidRPr="0081795F">
              <w:t>{</w:t>
            </w:r>
            <w:proofErr w:type="spellStart"/>
            <w:r w:rsidRPr="0081795F">
              <w:t>ApprovedBy</w:t>
            </w:r>
            <w:r>
              <w:t>Secondary</w:t>
            </w:r>
            <w:proofErr w:type="spellEnd"/>
            <w:r w:rsidRPr="0081795F">
              <w:t>}</w:t>
            </w:r>
          </w:p>
        </w:tc>
        <w:tc>
          <w:tcPr>
            <w:tcW w:w="1684" w:type="dxa"/>
          </w:tcPr>
          <w:p w14:paraId="7606EEC9" w14:textId="0EBFCC6B" w:rsidR="000E51F7" w:rsidRPr="0081795F" w:rsidRDefault="000E51F7" w:rsidP="000E51F7">
            <w:pPr>
              <w:jc w:val="right"/>
            </w:pPr>
          </w:p>
        </w:tc>
        <w:tc>
          <w:tcPr>
            <w:tcW w:w="1684" w:type="dxa"/>
          </w:tcPr>
          <w:p w14:paraId="7CF08F8A" w14:textId="193B704D" w:rsidR="000E51F7" w:rsidRPr="0081795F" w:rsidRDefault="000E51F7" w:rsidP="000E51F7"/>
        </w:tc>
      </w:tr>
      <w:tr w:rsidR="00595C31" w:rsidRPr="000E3BF8" w14:paraId="2D5943B5" w14:textId="77777777" w:rsidTr="00A8799A">
        <w:trPr>
          <w:jc w:val="right"/>
        </w:trPr>
        <w:tc>
          <w:tcPr>
            <w:tcW w:w="2700" w:type="dxa"/>
          </w:tcPr>
          <w:p w14:paraId="31E88717" w14:textId="77777777" w:rsidR="00595C31" w:rsidRPr="0081795F" w:rsidRDefault="00595C31" w:rsidP="000E51F7">
            <w:pPr>
              <w:jc w:val="right"/>
            </w:pPr>
          </w:p>
        </w:tc>
        <w:tc>
          <w:tcPr>
            <w:tcW w:w="1684" w:type="dxa"/>
          </w:tcPr>
          <w:p w14:paraId="409358B1" w14:textId="77777777" w:rsidR="00595C31" w:rsidRPr="0081795F" w:rsidRDefault="00595C31" w:rsidP="000E51F7"/>
        </w:tc>
        <w:tc>
          <w:tcPr>
            <w:tcW w:w="1684" w:type="dxa"/>
          </w:tcPr>
          <w:p w14:paraId="6FBE683F" w14:textId="505783CA" w:rsidR="00595C31" w:rsidRPr="0081795F" w:rsidRDefault="00595C31" w:rsidP="000E51F7">
            <w:pPr>
              <w:jc w:val="right"/>
            </w:pPr>
          </w:p>
        </w:tc>
        <w:tc>
          <w:tcPr>
            <w:tcW w:w="1684" w:type="dxa"/>
          </w:tcPr>
          <w:p w14:paraId="76B232F1" w14:textId="18500188" w:rsidR="00595C31" w:rsidRPr="000E51F7" w:rsidRDefault="00595C31" w:rsidP="000E51F7"/>
        </w:tc>
      </w:tr>
    </w:tbl>
    <w:p w14:paraId="1AE08F29" w14:textId="5632FFE3" w:rsidR="00A4350A" w:rsidRDefault="00A4350A" w:rsidP="0081795F"/>
    <w:p w14:paraId="7D8F94DB" w14:textId="77777777" w:rsidR="004C5E7D" w:rsidRPr="0081795F" w:rsidRDefault="004C5E7D" w:rsidP="0081795F"/>
    <w:tbl>
      <w:tblPr>
        <w:tblStyle w:val="GridTable2-Accent3"/>
        <w:tblW w:w="15026" w:type="dxa"/>
        <w:tblInd w:w="-71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843"/>
        <w:gridCol w:w="3260"/>
        <w:gridCol w:w="4252"/>
        <w:gridCol w:w="2268"/>
        <w:gridCol w:w="1276"/>
      </w:tblGrid>
      <w:tr w:rsidR="00D41006" w:rsidRPr="002E5159" w14:paraId="73DABC5A" w14:textId="77777777" w:rsidTr="00935B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4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left w:val="single" w:sz="2" w:space="0" w:color="C9C9C9" w:themeColor="accent3" w:themeTint="99"/>
              <w:bottom w:val="nil"/>
            </w:tcBorders>
            <w:shd w:val="clear" w:color="auto" w:fill="00B0F0"/>
            <w:vAlign w:val="center"/>
          </w:tcPr>
          <w:p w14:paraId="33E0C514" w14:textId="77777777" w:rsidR="00D41006" w:rsidRPr="0078754A" w:rsidRDefault="00D41006" w:rsidP="0052618C">
            <w:pPr>
              <w:jc w:val="center"/>
              <w:rPr>
                <w:bCs w:val="0"/>
                <w:color w:val="FFFFFF" w:themeColor="background1"/>
                <w:szCs w:val="16"/>
              </w:rPr>
            </w:pPr>
            <w:r w:rsidRPr="0078754A">
              <w:rPr>
                <w:bCs w:val="0"/>
                <w:color w:val="FFFFFF" w:themeColor="background1"/>
                <w:szCs w:val="16"/>
              </w:rPr>
              <w:t>Pos.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00B0F0"/>
            <w:vAlign w:val="center"/>
          </w:tcPr>
          <w:p w14:paraId="50F5580C" w14:textId="5332A663" w:rsidR="00D41006" w:rsidRPr="0078754A" w:rsidRDefault="00D41006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>
              <w:rPr>
                <w:bCs w:val="0"/>
                <w:color w:val="FFFFFF" w:themeColor="background1"/>
                <w:szCs w:val="16"/>
              </w:rPr>
              <w:t>Seller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00B0F0"/>
            <w:vAlign w:val="center"/>
          </w:tcPr>
          <w:p w14:paraId="6F3F9EA5" w14:textId="05280DE5" w:rsidR="00D41006" w:rsidRPr="0078754A" w:rsidRDefault="00D41006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>
              <w:rPr>
                <w:bCs w:val="0"/>
                <w:color w:val="FFFFFF" w:themeColor="background1"/>
                <w:szCs w:val="16"/>
              </w:rPr>
              <w:t>Date</w:t>
            </w:r>
          </w:p>
        </w:tc>
        <w:tc>
          <w:tcPr>
            <w:tcW w:w="3260" w:type="dxa"/>
            <w:tcBorders>
              <w:bottom w:val="nil"/>
            </w:tcBorders>
            <w:shd w:val="clear" w:color="auto" w:fill="00B0F0"/>
            <w:vAlign w:val="center"/>
          </w:tcPr>
          <w:p w14:paraId="69CD984C" w14:textId="6169CBB9" w:rsidR="00D41006" w:rsidRDefault="00D41006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16"/>
              </w:rPr>
            </w:pPr>
            <w:r>
              <w:rPr>
                <w:color w:val="FFFFFF" w:themeColor="background1"/>
                <w:szCs w:val="16"/>
              </w:rPr>
              <w:t xml:space="preserve">Line Item </w:t>
            </w:r>
            <w:r w:rsidR="00BC2262">
              <w:rPr>
                <w:color w:val="FFFFFF" w:themeColor="background1"/>
                <w:szCs w:val="16"/>
              </w:rPr>
              <w:t>Label</w:t>
            </w:r>
          </w:p>
        </w:tc>
        <w:tc>
          <w:tcPr>
            <w:tcW w:w="4252" w:type="dxa"/>
            <w:tcBorders>
              <w:bottom w:val="nil"/>
            </w:tcBorders>
            <w:shd w:val="clear" w:color="auto" w:fill="00B0F0"/>
            <w:vAlign w:val="center"/>
          </w:tcPr>
          <w:p w14:paraId="76B61B6C" w14:textId="7A249DFB" w:rsidR="00D41006" w:rsidRPr="0078754A" w:rsidRDefault="00D41006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>
              <w:rPr>
                <w:bCs w:val="0"/>
                <w:color w:val="FFFFFF" w:themeColor="background1"/>
                <w:szCs w:val="16"/>
              </w:rPr>
              <w:t>Product Name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00B0F0"/>
            <w:vAlign w:val="center"/>
          </w:tcPr>
          <w:p w14:paraId="4346E543" w14:textId="2C829103" w:rsidR="00D41006" w:rsidRPr="0078754A" w:rsidRDefault="00D41006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>
              <w:rPr>
                <w:bCs w:val="0"/>
                <w:color w:val="FFFFFF" w:themeColor="background1"/>
                <w:szCs w:val="16"/>
              </w:rPr>
              <w:t>Baseline</w:t>
            </w:r>
          </w:p>
        </w:tc>
        <w:tc>
          <w:tcPr>
            <w:tcW w:w="1276" w:type="dxa"/>
            <w:tcBorders>
              <w:bottom w:val="nil"/>
              <w:right w:val="single" w:sz="2" w:space="0" w:color="C9C9C9" w:themeColor="accent3" w:themeTint="99"/>
            </w:tcBorders>
            <w:shd w:val="clear" w:color="auto" w:fill="00B0F0"/>
            <w:vAlign w:val="center"/>
          </w:tcPr>
          <w:p w14:paraId="2DC4D98D" w14:textId="0476C2BC" w:rsidR="00D41006" w:rsidRPr="0078754A" w:rsidRDefault="00D41006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Cs w:val="16"/>
              </w:rPr>
            </w:pPr>
            <w:r>
              <w:rPr>
                <w:bCs w:val="0"/>
                <w:color w:val="FFFFFF" w:themeColor="background1"/>
                <w:szCs w:val="16"/>
              </w:rPr>
              <w:t>Currency</w:t>
            </w:r>
          </w:p>
        </w:tc>
      </w:tr>
      <w:tr w:rsidR="00D41006" w:rsidRPr="002E5159" w14:paraId="1AB67246" w14:textId="77777777" w:rsidTr="00935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il"/>
              <w:left w:val="single" w:sz="2" w:space="0" w:color="C9C9C9" w:themeColor="accent3" w:themeTint="99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2978C980" w14:textId="471C3981" w:rsidR="00D41006" w:rsidRPr="0078754A" w:rsidRDefault="00D41006" w:rsidP="006D78A4">
            <w:pPr>
              <w:pStyle w:val="BodyText"/>
              <w:kinsoku w:val="0"/>
              <w:overflowPunct w:val="0"/>
              <w:spacing w:before="40" w:line="211" w:lineRule="auto"/>
              <w:ind w:right="-1"/>
              <w:jc w:val="right"/>
              <w:rPr>
                <w:b w:val="0"/>
                <w:bCs w:val="0"/>
                <w:color w:val="414042"/>
              </w:rPr>
            </w:pPr>
            <w:r w:rsidRPr="0078754A">
              <w:rPr>
                <w:b w:val="0"/>
                <w:bCs w:val="0"/>
                <w:color w:val="414042"/>
              </w:rPr>
              <w:t>{#</w:t>
            </w:r>
            <w:r>
              <w:rPr>
                <w:b w:val="0"/>
                <w:bCs w:val="0"/>
                <w:color w:val="414042"/>
              </w:rPr>
              <w:t>TransactionItems</w:t>
            </w:r>
            <w:r w:rsidRPr="0078754A">
              <w:rPr>
                <w:b w:val="0"/>
                <w:bCs w:val="0"/>
                <w:color w:val="414042"/>
              </w:rPr>
              <w:t>}{LineNumber}</w:t>
            </w:r>
          </w:p>
        </w:tc>
        <w:tc>
          <w:tcPr>
            <w:tcW w:w="1560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19D6F045" w14:textId="667F2078" w:rsidR="00D41006" w:rsidRPr="0078754A" w:rsidRDefault="00D41006" w:rsidP="00B03E5A">
            <w:pPr>
              <w:pStyle w:val="BodyText"/>
              <w:kinsoku w:val="0"/>
              <w:overflowPunct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</w:t>
            </w:r>
            <w:r>
              <w:rPr>
                <w:color w:val="414042"/>
              </w:rPr>
              <w:t>Seller</w:t>
            </w:r>
            <w:r w:rsidRPr="0078754A">
              <w:rPr>
                <w:color w:val="414042"/>
              </w:rPr>
              <w:t>}</w:t>
            </w:r>
          </w:p>
        </w:tc>
        <w:tc>
          <w:tcPr>
            <w:tcW w:w="1843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65CC4674" w14:textId="4DA439CC" w:rsidR="00D41006" w:rsidRPr="0078754A" w:rsidRDefault="00D41006" w:rsidP="00B03E5A">
            <w:pPr>
              <w:pStyle w:val="BodyText"/>
              <w:kinsoku w:val="0"/>
              <w:overflowPunct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</w:t>
            </w:r>
            <w:r>
              <w:rPr>
                <w:color w:val="414042"/>
              </w:rPr>
              <w:t>Date</w:t>
            </w:r>
            <w:r w:rsidRPr="0078754A">
              <w:rPr>
                <w:color w:val="414042"/>
              </w:rPr>
              <w:t>}</w:t>
            </w:r>
          </w:p>
        </w:tc>
        <w:tc>
          <w:tcPr>
            <w:tcW w:w="3260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534D6408" w14:textId="294BE23D" w:rsidR="00D41006" w:rsidRPr="0078754A" w:rsidRDefault="00D41006" w:rsidP="00FC2779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>
              <w:rPr>
                <w:color w:val="414042"/>
              </w:rPr>
              <w:t>{</w:t>
            </w:r>
            <w:proofErr w:type="spellStart"/>
            <w:r w:rsidR="00BC2262" w:rsidRPr="00BC2262">
              <w:rPr>
                <w:color w:val="414042"/>
              </w:rPr>
              <w:t>LineItemLabel</w:t>
            </w:r>
            <w:proofErr w:type="spellEnd"/>
            <w:r>
              <w:rPr>
                <w:color w:val="414042"/>
              </w:rPr>
              <w:t>}</w:t>
            </w:r>
          </w:p>
        </w:tc>
        <w:tc>
          <w:tcPr>
            <w:tcW w:w="4252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68B7C39A" w14:textId="0F588E07" w:rsidR="00D41006" w:rsidRPr="0078754A" w:rsidRDefault="00D41006" w:rsidP="00AF2F85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</w:t>
            </w:r>
            <w:r>
              <w:rPr>
                <w:color w:val="414042"/>
              </w:rPr>
              <w:t>ProductName</w:t>
            </w:r>
            <w:r w:rsidRPr="0078754A">
              <w:rPr>
                <w:color w:val="414042"/>
              </w:rPr>
              <w:t>}</w:t>
            </w:r>
          </w:p>
        </w:tc>
        <w:tc>
          <w:tcPr>
            <w:tcW w:w="2268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6CD7E7A0" w14:textId="61E96086" w:rsidR="00D41006" w:rsidRPr="0078754A" w:rsidRDefault="00D41006" w:rsidP="00B03E5A">
            <w:pPr>
              <w:pStyle w:val="BodyText"/>
              <w:kinsoku w:val="0"/>
              <w:overflowPunct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</w:t>
            </w:r>
            <w:r>
              <w:rPr>
                <w:color w:val="414042"/>
              </w:rPr>
              <w:t>Baseline</w:t>
            </w:r>
            <w:r w:rsidRPr="0078754A">
              <w:rPr>
                <w:color w:val="414042"/>
              </w:rPr>
              <w:t>}</w:t>
            </w:r>
          </w:p>
        </w:tc>
        <w:tc>
          <w:tcPr>
            <w:tcW w:w="1276" w:type="dxa"/>
            <w:tcBorders>
              <w:top w:val="nil"/>
              <w:bottom w:val="single" w:sz="2" w:space="0" w:color="C9C9C9" w:themeColor="accent3" w:themeTint="99"/>
              <w:right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236CA9AF" w14:textId="3DD8994B" w:rsidR="00D41006" w:rsidRPr="0078754A" w:rsidRDefault="00D41006" w:rsidP="00AF2F85">
            <w:pPr>
              <w:pStyle w:val="BodyText"/>
              <w:kinsoku w:val="0"/>
              <w:overflowPunct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78754A">
              <w:rPr>
                <w:color w:val="414042"/>
              </w:rPr>
              <w:t>{</w:t>
            </w:r>
            <w:r w:rsidRPr="003D6001">
              <w:rPr>
                <w:color w:val="414042"/>
              </w:rPr>
              <w:t>Currency</w:t>
            </w:r>
            <w:r w:rsidRPr="0078754A">
              <w:rPr>
                <w:color w:val="414042"/>
              </w:rPr>
              <w:t>}{/</w:t>
            </w:r>
            <w:proofErr w:type="spellStart"/>
            <w:r>
              <w:rPr>
                <w:color w:val="414042"/>
              </w:rPr>
              <w:t>TransactionItems</w:t>
            </w:r>
            <w:proofErr w:type="spellEnd"/>
            <w:r w:rsidRPr="0078754A">
              <w:rPr>
                <w:color w:val="414042"/>
              </w:rPr>
              <w:t>}</w:t>
            </w:r>
          </w:p>
        </w:tc>
      </w:tr>
      <w:tr w:rsidR="00D41006" w:rsidRPr="002E5159" w14:paraId="41A4F20C" w14:textId="77777777" w:rsidTr="00D410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50" w:type="dxa"/>
            <w:gridSpan w:val="6"/>
            <w:tcBorders>
              <w:top w:val="single" w:sz="2" w:space="0" w:color="C9C9C9" w:themeColor="accent3" w:themeTint="99"/>
              <w:left w:val="single" w:sz="2" w:space="0" w:color="C9C9C9" w:themeColor="accent3" w:themeTint="99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785A05A5" w14:textId="5B03574E" w:rsidR="00D41006" w:rsidRPr="0078754A" w:rsidRDefault="00D41006" w:rsidP="009E1F2A">
            <w:pPr>
              <w:pStyle w:val="BodyText"/>
              <w:kinsoku w:val="0"/>
              <w:overflowPunct w:val="0"/>
              <w:jc w:val="right"/>
              <w:rPr>
                <w:color w:val="414042"/>
              </w:rPr>
            </w:pPr>
            <w:r>
              <w:rPr>
                <w:color w:val="414042"/>
              </w:rPr>
              <w:t>Total Transactions</w:t>
            </w:r>
          </w:p>
        </w:tc>
        <w:tc>
          <w:tcPr>
            <w:tcW w:w="1276" w:type="dxa"/>
            <w:tcBorders>
              <w:top w:val="single" w:sz="2" w:space="0" w:color="C9C9C9" w:themeColor="accent3" w:themeTint="99"/>
              <w:bottom w:val="single" w:sz="2" w:space="0" w:color="C9C9C9" w:themeColor="accent3" w:themeTint="99"/>
              <w:right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30979110" w14:textId="34A880E5" w:rsidR="00D41006" w:rsidRPr="009E1F2A" w:rsidRDefault="00D41006" w:rsidP="009E1F2A">
            <w:pPr>
              <w:pStyle w:val="BodyText"/>
              <w:kinsoku w:val="0"/>
              <w:overflowPunct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414042"/>
              </w:rPr>
            </w:pPr>
            <w:r w:rsidRPr="009E1F2A">
              <w:rPr>
                <w:b/>
                <w:bCs/>
                <w:color w:val="414042"/>
              </w:rPr>
              <w:t>{</w:t>
            </w:r>
            <w:proofErr w:type="spellStart"/>
            <w:r w:rsidRPr="009E1F2A">
              <w:rPr>
                <w:b/>
                <w:bCs/>
                <w:color w:val="414042"/>
              </w:rPr>
              <w:t>TotalTransactions</w:t>
            </w:r>
            <w:proofErr w:type="spellEnd"/>
            <w:r w:rsidRPr="009E1F2A">
              <w:rPr>
                <w:b/>
                <w:bCs/>
                <w:color w:val="414042"/>
              </w:rPr>
              <w:t>}</w:t>
            </w:r>
          </w:p>
        </w:tc>
      </w:tr>
    </w:tbl>
    <w:p w14:paraId="6C7A46FA" w14:textId="77777777" w:rsidR="00075124" w:rsidRPr="0081795F" w:rsidRDefault="00075124" w:rsidP="0081795F"/>
    <w:sectPr w:rsidR="00075124" w:rsidRPr="0081795F" w:rsidSect="00FF74CD">
      <w:headerReference w:type="default" r:id="rId7"/>
      <w:footerReference w:type="default" r:id="rId8"/>
      <w:type w:val="continuous"/>
      <w:pgSz w:w="16840" w:h="11910" w:orient="landscape"/>
      <w:pgMar w:top="660" w:right="990" w:bottom="900" w:left="1568" w:header="27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811C7" w14:textId="77777777" w:rsidR="00BD6CE7" w:rsidRDefault="00BD6CE7" w:rsidP="000A54B4">
      <w:r>
        <w:separator/>
      </w:r>
    </w:p>
  </w:endnote>
  <w:endnote w:type="continuationSeparator" w:id="0">
    <w:p w14:paraId="69CDC855" w14:textId="77777777" w:rsidR="00BD6CE7" w:rsidRDefault="00BD6CE7" w:rsidP="000A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C42AF" w14:textId="321466B8" w:rsidR="00540F43" w:rsidRDefault="006D78A4">
    <w:pPr>
      <w:pStyle w:val="Footer"/>
    </w:pPr>
    <w:r>
      <w:rPr>
        <w:noProof/>
        <w:lang w:eastAsia="ja-JP"/>
      </w:rPr>
      <mc:AlternateContent>
        <mc:Choice Requires="wpg">
          <w:drawing>
            <wp:anchor distT="0" distB="0" distL="114300" distR="114300" simplePos="0" relativeHeight="251680768" behindDoc="1" locked="0" layoutInCell="0" allowOverlap="1" wp14:anchorId="4CEC64AE" wp14:editId="25264BC7">
              <wp:simplePos x="0" y="0"/>
              <wp:positionH relativeFrom="margin">
                <wp:posOffset>-474980</wp:posOffset>
              </wp:positionH>
              <wp:positionV relativeFrom="bottomMargin">
                <wp:posOffset>-28271</wp:posOffset>
              </wp:positionV>
              <wp:extent cx="9514800" cy="169200"/>
              <wp:effectExtent l="0" t="0" r="29845" b="0"/>
              <wp:wrapNone/>
              <wp:docPr id="2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14800" cy="169200"/>
                        <a:chOff x="4681" y="1716"/>
                        <a:chExt cx="6058" cy="77"/>
                      </a:xfrm>
                    </wpg:grpSpPr>
                    <wps:wsp>
                      <wps:cNvPr id="26" name="Freeform 12"/>
                      <wps:cNvSpPr>
                        <a:spLocks/>
                      </wps:cNvSpPr>
                      <wps:spPr bwMode="auto">
                        <a:xfrm>
                          <a:off x="7710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F15F2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3"/>
                      <wps:cNvSpPr>
                        <a:spLocks/>
                      </wps:cNvSpPr>
                      <wps:spPr bwMode="auto">
                        <a:xfrm>
                          <a:off x="9224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A4D38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4"/>
                      <wps:cNvSpPr>
                        <a:spLocks/>
                      </wps:cNvSpPr>
                      <wps:spPr bwMode="auto">
                        <a:xfrm>
                          <a:off x="4681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33C0C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5"/>
                      <wps:cNvSpPr>
                        <a:spLocks/>
                      </wps:cNvSpPr>
                      <wps:spPr bwMode="auto">
                        <a:xfrm>
                          <a:off x="6195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D7569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A7C2B8" id="Group 11" o:spid="_x0000_s1026" style="position:absolute;margin-left:-37.4pt;margin-top:-2.25pt;width:749.2pt;height:13.3pt;z-index:-251635712;mso-position-horizontal-relative:margin;mso-position-vertical-relative:bottom-margin-area" coordorigin="4681,1716" coordsize="6058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" o:allowincell="f">
              <v:shape id="Freeform 12" o:spid="_x0000_s1027" style="position:absolute;left:7710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" path="m,l1514,e" filled="f" strokecolor="#f15f27" strokeweight="1.3458mm">
                <v:path arrowok="t" o:connecttype="custom" o:connectlocs="0,0;1514,0" o:connectangles="0,0"/>
              </v:shape>
              <v:shape id="Freeform 13" o:spid="_x0000_s1028" style="position:absolute;left:9224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" path="m,l1514,e" filled="f" strokecolor="#a4d38e" strokeweight="1.3458mm">
                <v:path arrowok="t" o:connecttype="custom" o:connectlocs="0,0;1514,0" o:connectangles="0,0"/>
              </v:shape>
              <v:shape id="Freeform 14" o:spid="_x0000_s1029" style="position:absolute;left:4681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" path="m,l1514,e" filled="f" strokecolor="#33c0cd" strokeweight="1.3458mm">
                <v:path arrowok="t" o:connecttype="custom" o:connectlocs="0,0;1514,0" o:connectangles="0,0"/>
              </v:shape>
              <v:shape id="Freeform 15" o:spid="_x0000_s1030" style="position:absolute;left:6195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" path="m,l1514,e" filled="f" strokecolor="#d7569f" strokeweight="1.3458mm">
                <v:path arrowok="t" o:connecttype="custom" o:connectlocs="0,0;1514,0" o:connectangles="0,0"/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6E640" w14:textId="77777777" w:rsidR="00BD6CE7" w:rsidRDefault="00BD6CE7" w:rsidP="000A54B4">
      <w:r>
        <w:separator/>
      </w:r>
    </w:p>
  </w:footnote>
  <w:footnote w:type="continuationSeparator" w:id="0">
    <w:p w14:paraId="493BA284" w14:textId="77777777" w:rsidR="00BD6CE7" w:rsidRDefault="00BD6CE7" w:rsidP="000A5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A9F1" w14:textId="77777777" w:rsidR="001132A9" w:rsidRDefault="00AE1029" w:rsidP="00216DEB">
    <w:pPr>
      <w:pStyle w:val="Header"/>
    </w:pPr>
    <w:r>
      <w:rPr>
        <w:noProof/>
        <w:lang w:eastAsia="ja-JP"/>
      </w:rPr>
      <mc:AlternateContent>
        <mc:Choice Requires="wpg">
          <w:drawing>
            <wp:anchor distT="0" distB="0" distL="114300" distR="114300" simplePos="0" relativeHeight="251676672" behindDoc="1" locked="0" layoutInCell="0" allowOverlap="1" wp14:anchorId="5D0D2F9E" wp14:editId="547F21D8">
              <wp:simplePos x="0" y="0"/>
              <wp:positionH relativeFrom="margin">
                <wp:posOffset>1978108</wp:posOffset>
              </wp:positionH>
              <wp:positionV relativeFrom="topMargin">
                <wp:posOffset>667910</wp:posOffset>
              </wp:positionV>
              <wp:extent cx="7174147" cy="45719"/>
              <wp:effectExtent l="0" t="0" r="46355" b="12065"/>
              <wp:wrapNone/>
              <wp:docPr id="64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74147" cy="45719"/>
                        <a:chOff x="4681" y="1716"/>
                        <a:chExt cx="6058" cy="77"/>
                      </a:xfrm>
                    </wpg:grpSpPr>
                    <wps:wsp>
                      <wps:cNvPr id="65" name="Freeform 12"/>
                      <wps:cNvSpPr>
                        <a:spLocks/>
                      </wps:cNvSpPr>
                      <wps:spPr bwMode="auto">
                        <a:xfrm>
                          <a:off x="7710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F15F2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13"/>
                      <wps:cNvSpPr>
                        <a:spLocks/>
                      </wps:cNvSpPr>
                      <wps:spPr bwMode="auto">
                        <a:xfrm>
                          <a:off x="9224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A4D38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14"/>
                      <wps:cNvSpPr>
                        <a:spLocks/>
                      </wps:cNvSpPr>
                      <wps:spPr bwMode="auto">
                        <a:xfrm>
                          <a:off x="4681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33C0C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15"/>
                      <wps:cNvSpPr>
                        <a:spLocks/>
                      </wps:cNvSpPr>
                      <wps:spPr bwMode="auto">
                        <a:xfrm>
                          <a:off x="6195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D7569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79663C" id="Group 11" o:spid="_x0000_s1026" style="position:absolute;margin-left:155.75pt;margin-top:52.6pt;width:564.9pt;height:3.6pt;z-index:-251639808;mso-position-horizontal-relative:margin;mso-position-vertical-relative:top-margin-area" coordorigin="4681,1716" coordsize="6058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" o:allowincell="f">
              <v:shape id="Freeform 12" o:spid="_x0000_s1027" style="position:absolute;left:7710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" path="m,l1514,e" filled="f" strokecolor="#f15f27" strokeweight="1.3458mm">
                <v:path arrowok="t" o:connecttype="custom" o:connectlocs="0,0;1514,0" o:connectangles="0,0"/>
              </v:shape>
              <v:shape id="Freeform 13" o:spid="_x0000_s1028" style="position:absolute;left:9224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" path="m,l1514,e" filled="f" strokecolor="#a4d38e" strokeweight="1.3458mm">
                <v:path arrowok="t" o:connecttype="custom" o:connectlocs="0,0;1514,0" o:connectangles="0,0"/>
              </v:shape>
              <v:shape id="Freeform 14" o:spid="_x0000_s1029" style="position:absolute;left:4681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" path="m,l1514,e" filled="f" strokecolor="#33c0cd" strokeweight="1.3458mm">
                <v:path arrowok="t" o:connecttype="custom" o:connectlocs="0,0;1514,0" o:connectangles="0,0"/>
              </v:shape>
              <v:shape id="Freeform 15" o:spid="_x0000_s1030" style="position:absolute;left:6195;top:1754;width:1515;height:20;visibility:visible;mso-wrap-style:square;v-text-anchor:top" coordsize="15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" path="m,l1514,e" filled="f" strokecolor="#d7569f" strokeweight="1.3458mm">
                <v:path arrowok="t" o:connecttype="custom" o:connectlocs="0,0;1514,0" o:connectangles="0,0"/>
              </v:shape>
              <w10:wrap anchorx="margin" anchory="margin"/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eastAsia="ja-JP"/>
      </w:rPr>
      <w:drawing>
        <wp:inline distT="0" distB="0" distL="0" distR="0" wp14:anchorId="41F5CADD" wp14:editId="0D745748">
          <wp:extent cx="1802765" cy="577850"/>
          <wp:effectExtent l="0" t="0" r="6985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76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3MDMGIjMzCxNLCyUdpeDU4uLM/DyQApNaAI+rSQ4sAAAA"/>
  </w:docVars>
  <w:rsids>
    <w:rsidRoot w:val="00A4350A"/>
    <w:rsid w:val="00004D71"/>
    <w:rsid w:val="00021026"/>
    <w:rsid w:val="00024509"/>
    <w:rsid w:val="00025687"/>
    <w:rsid w:val="00045B55"/>
    <w:rsid w:val="00053112"/>
    <w:rsid w:val="00073A57"/>
    <w:rsid w:val="00075124"/>
    <w:rsid w:val="000A3901"/>
    <w:rsid w:val="000A54B4"/>
    <w:rsid w:val="000A7413"/>
    <w:rsid w:val="000E3BF8"/>
    <w:rsid w:val="000E51F7"/>
    <w:rsid w:val="000F3AF4"/>
    <w:rsid w:val="0010770A"/>
    <w:rsid w:val="001132A9"/>
    <w:rsid w:val="00152E4E"/>
    <w:rsid w:val="001543CB"/>
    <w:rsid w:val="00171385"/>
    <w:rsid w:val="00174FB7"/>
    <w:rsid w:val="00177A4C"/>
    <w:rsid w:val="0019466F"/>
    <w:rsid w:val="001A1F00"/>
    <w:rsid w:val="001C3814"/>
    <w:rsid w:val="001E49FE"/>
    <w:rsid w:val="001F6BAF"/>
    <w:rsid w:val="00216DEB"/>
    <w:rsid w:val="00224F2B"/>
    <w:rsid w:val="002310A7"/>
    <w:rsid w:val="002325CE"/>
    <w:rsid w:val="00237F99"/>
    <w:rsid w:val="002570B0"/>
    <w:rsid w:val="002667BF"/>
    <w:rsid w:val="002B0AB4"/>
    <w:rsid w:val="002B307B"/>
    <w:rsid w:val="002E4D7A"/>
    <w:rsid w:val="002E5159"/>
    <w:rsid w:val="003368D6"/>
    <w:rsid w:val="003802D6"/>
    <w:rsid w:val="003A7B39"/>
    <w:rsid w:val="003C068C"/>
    <w:rsid w:val="003D6001"/>
    <w:rsid w:val="0041332A"/>
    <w:rsid w:val="00430AB5"/>
    <w:rsid w:val="00471EA7"/>
    <w:rsid w:val="004A6F7A"/>
    <w:rsid w:val="004C5E7D"/>
    <w:rsid w:val="004E6F1C"/>
    <w:rsid w:val="0050292F"/>
    <w:rsid w:val="0052618C"/>
    <w:rsid w:val="005276E2"/>
    <w:rsid w:val="00532672"/>
    <w:rsid w:val="005336A3"/>
    <w:rsid w:val="00540F43"/>
    <w:rsid w:val="0058210D"/>
    <w:rsid w:val="00595C31"/>
    <w:rsid w:val="005B3D78"/>
    <w:rsid w:val="005B7EF3"/>
    <w:rsid w:val="005E6D84"/>
    <w:rsid w:val="005F35DD"/>
    <w:rsid w:val="00614A3D"/>
    <w:rsid w:val="00625685"/>
    <w:rsid w:val="00671966"/>
    <w:rsid w:val="006750EC"/>
    <w:rsid w:val="006B0202"/>
    <w:rsid w:val="006D78A4"/>
    <w:rsid w:val="006F4556"/>
    <w:rsid w:val="006F4C0E"/>
    <w:rsid w:val="00732368"/>
    <w:rsid w:val="00735F43"/>
    <w:rsid w:val="0074029E"/>
    <w:rsid w:val="0078754A"/>
    <w:rsid w:val="007E38BE"/>
    <w:rsid w:val="00816D61"/>
    <w:rsid w:val="0081795F"/>
    <w:rsid w:val="00846A34"/>
    <w:rsid w:val="008A5033"/>
    <w:rsid w:val="008C77CC"/>
    <w:rsid w:val="008E0137"/>
    <w:rsid w:val="00935B19"/>
    <w:rsid w:val="009531A8"/>
    <w:rsid w:val="009558F3"/>
    <w:rsid w:val="009572D0"/>
    <w:rsid w:val="00972E97"/>
    <w:rsid w:val="009955D8"/>
    <w:rsid w:val="009D6217"/>
    <w:rsid w:val="009E1F2A"/>
    <w:rsid w:val="009F1405"/>
    <w:rsid w:val="00A03447"/>
    <w:rsid w:val="00A206C8"/>
    <w:rsid w:val="00A2562F"/>
    <w:rsid w:val="00A3032F"/>
    <w:rsid w:val="00A4350A"/>
    <w:rsid w:val="00A557FA"/>
    <w:rsid w:val="00A60B01"/>
    <w:rsid w:val="00A7472B"/>
    <w:rsid w:val="00AA02C1"/>
    <w:rsid w:val="00AD641B"/>
    <w:rsid w:val="00AE1029"/>
    <w:rsid w:val="00AF2F85"/>
    <w:rsid w:val="00B00975"/>
    <w:rsid w:val="00B03E5A"/>
    <w:rsid w:val="00B31208"/>
    <w:rsid w:val="00B3665E"/>
    <w:rsid w:val="00B561FA"/>
    <w:rsid w:val="00BA5DB8"/>
    <w:rsid w:val="00BC2262"/>
    <w:rsid w:val="00BD6CE7"/>
    <w:rsid w:val="00BE1F66"/>
    <w:rsid w:val="00BF4BF2"/>
    <w:rsid w:val="00C00AD3"/>
    <w:rsid w:val="00C05A95"/>
    <w:rsid w:val="00C14445"/>
    <w:rsid w:val="00C313C0"/>
    <w:rsid w:val="00C43A58"/>
    <w:rsid w:val="00C51090"/>
    <w:rsid w:val="00C72A16"/>
    <w:rsid w:val="00C92EBB"/>
    <w:rsid w:val="00C96D53"/>
    <w:rsid w:val="00CA681D"/>
    <w:rsid w:val="00CE19B5"/>
    <w:rsid w:val="00CE1A52"/>
    <w:rsid w:val="00CE48BA"/>
    <w:rsid w:val="00D11550"/>
    <w:rsid w:val="00D31B97"/>
    <w:rsid w:val="00D41006"/>
    <w:rsid w:val="00D7773B"/>
    <w:rsid w:val="00DA6D99"/>
    <w:rsid w:val="00DD049D"/>
    <w:rsid w:val="00DD5DC3"/>
    <w:rsid w:val="00DF64ED"/>
    <w:rsid w:val="00E13463"/>
    <w:rsid w:val="00E80119"/>
    <w:rsid w:val="00E807F5"/>
    <w:rsid w:val="00E879DD"/>
    <w:rsid w:val="00E9211D"/>
    <w:rsid w:val="00E953FF"/>
    <w:rsid w:val="00EB4E99"/>
    <w:rsid w:val="00EB7AB2"/>
    <w:rsid w:val="00EC7DB1"/>
    <w:rsid w:val="00EF0A2E"/>
    <w:rsid w:val="00F307D6"/>
    <w:rsid w:val="00F33107"/>
    <w:rsid w:val="00F508EF"/>
    <w:rsid w:val="00F50AC8"/>
    <w:rsid w:val="00F51A1A"/>
    <w:rsid w:val="00FA3672"/>
    <w:rsid w:val="00FA7C0C"/>
    <w:rsid w:val="00FC1968"/>
    <w:rsid w:val="00FC2779"/>
    <w:rsid w:val="00FE6A01"/>
    <w:rsid w:val="00FF6200"/>
    <w:rsid w:val="00FF74CD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237654"/>
  <w14:defaultImageDpi w14:val="0"/>
  <w15:docId w15:val="{813D2315-3286-4F24-94C4-53F12C91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1795F"/>
    <w:pPr>
      <w:widowControl w:val="0"/>
      <w:autoSpaceDE w:val="0"/>
      <w:autoSpaceDN w:val="0"/>
      <w:adjustRightInd w:val="0"/>
      <w:spacing w:after="0" w:line="240" w:lineRule="auto"/>
    </w:pPr>
    <w:rPr>
      <w:rFonts w:ascii="Open Sans" w:hAnsi="Open Sans" w:cs="Open Sans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0"/>
      <w:ind w:left="20"/>
    </w:pPr>
    <w:rPr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Open Sans" w:hAnsi="Open Sans" w:cs="Open Sans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43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43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4350A"/>
    <w:pPr>
      <w:spacing w:after="0" w:line="240" w:lineRule="auto"/>
    </w:pPr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A4350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ListTable2-Accent3">
    <w:name w:val="List Table 2 Accent 3"/>
    <w:basedOn w:val="TableNormal"/>
    <w:uiPriority w:val="47"/>
    <w:rsid w:val="00A4350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DEDED" w:themeFill="accent3" w:themeFillTint="33"/>
      </w:tcPr>
    </w:tblStylePr>
    <w:tblStylePr w:type="band1Horz">
      <w:rPr>
        <w:rFonts w:cs="Times New Roman"/>
      </w:rPr>
      <w:tblPr/>
      <w:tcPr>
        <w:shd w:val="clear" w:color="auto" w:fill="EDEDED" w:themeFill="accent3" w:themeFillTint="33"/>
      </w:tcPr>
    </w:tblStylePr>
  </w:style>
  <w:style w:type="table" w:styleId="GridTable2-Accent3">
    <w:name w:val="Grid Table 2 Accent 3"/>
    <w:basedOn w:val="TableNormal"/>
    <w:uiPriority w:val="47"/>
    <w:rsid w:val="00A4350A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DEDED" w:themeFill="accent3" w:themeFillTint="33"/>
      </w:tcPr>
    </w:tblStylePr>
    <w:tblStylePr w:type="band1Horz">
      <w:rPr>
        <w:rFonts w:cs="Times New Roman"/>
      </w:rPr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0A54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54B4"/>
    <w:rPr>
      <w:rFonts w:ascii="Open Sans" w:hAnsi="Open Sans" w:cs="Open Sans"/>
    </w:rPr>
  </w:style>
  <w:style w:type="paragraph" w:styleId="Footer">
    <w:name w:val="footer"/>
    <w:basedOn w:val="Normal"/>
    <w:link w:val="FooterChar"/>
    <w:uiPriority w:val="99"/>
    <w:unhideWhenUsed/>
    <w:rsid w:val="000A54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54B4"/>
    <w:rPr>
      <w:rFonts w:ascii="Open Sans" w:hAnsi="Open Sans" w:cs="Open Sans"/>
    </w:rPr>
  </w:style>
  <w:style w:type="character" w:styleId="Strong">
    <w:name w:val="Strong"/>
    <w:basedOn w:val="DefaultParagraphFont"/>
    <w:uiPriority w:val="22"/>
    <w:qFormat/>
    <w:rsid w:val="008179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164C0-165E-454B-8B74-14F4841E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[SC] Transaction List</vt:lpstr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[SC] Transaction List</dc:title>
  <dc:creator/>
  <cp:keywords/>
  <dc:description/>
  <cp:lastModifiedBy>Jakub Piórek</cp:lastModifiedBy>
  <cp:revision>26</cp:revision>
  <dcterms:created xsi:type="dcterms:W3CDTF">2021-10-26T11:00:00Z</dcterms:created>
  <dcterms:modified xsi:type="dcterms:W3CDTF">2022-03-24T14:18:00Z</dcterms:modified>
</cp:coreProperties>
</file>